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52" w:rsidRPr="00760DF9" w:rsidRDefault="00A93152" w:rsidP="00A93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60DF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152" w:rsidRPr="00760DF9" w:rsidRDefault="00A93152" w:rsidP="00A93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D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 КРАСНОСАДОВСКОГО СЕЛЬСКОГО ПОСЕЛЕНИЯ</w:t>
      </w:r>
    </w:p>
    <w:p w:rsidR="00A93152" w:rsidRPr="00760DF9" w:rsidRDefault="00A93152" w:rsidP="00A93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93152" w:rsidRPr="00760DF9" w:rsidRDefault="00A93152" w:rsidP="00A93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D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</w:p>
    <w:p w:rsidR="00A93152" w:rsidRPr="00760DF9" w:rsidRDefault="00A93152" w:rsidP="00A93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A93152" w:rsidRPr="00760DF9" w:rsidRDefault="00A93152" w:rsidP="00A93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 30.12.2022 № 188</w:t>
      </w:r>
    </w:p>
    <w:p w:rsidR="00A93152" w:rsidRPr="00760DF9" w:rsidRDefault="00A93152" w:rsidP="00A93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93152" w:rsidRPr="00760DF9" w:rsidRDefault="00A93152" w:rsidP="00A931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DF9">
        <w:rPr>
          <w:rFonts w:ascii="Times New Roman" w:hAnsi="Times New Roman" w:cs="Times New Roman"/>
          <w:noProof/>
          <w:sz w:val="28"/>
          <w:szCs w:val="28"/>
          <w:lang w:eastAsia="ru-RU"/>
        </w:rPr>
        <w:t>п. Красный Сад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152" w:rsidRDefault="00A0561F" w:rsidP="00A93152">
      <w:pPr>
        <w:shd w:val="clear" w:color="auto" w:fill="FFFFFF"/>
        <w:tabs>
          <w:tab w:val="left" w:pos="92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Плана реализации </w:t>
      </w:r>
    </w:p>
    <w:p w:rsidR="00A93152" w:rsidRDefault="00A0561F" w:rsidP="00A93152">
      <w:pPr>
        <w:shd w:val="clear" w:color="auto" w:fill="FFFFFF"/>
        <w:tabs>
          <w:tab w:val="left" w:pos="92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муниципальной программы «Обеспечение </w:t>
      </w:r>
      <w:proofErr w:type="gramStart"/>
      <w:r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общественного</w:t>
      </w:r>
      <w:proofErr w:type="gramEnd"/>
      <w:r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93152" w:rsidRDefault="00A0561F" w:rsidP="00A93152">
      <w:pPr>
        <w:shd w:val="clear" w:color="auto" w:fill="FFFFFF"/>
        <w:tabs>
          <w:tab w:val="left" w:pos="92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порядка и противодействие преступности </w:t>
      </w:r>
      <w:proofErr w:type="gramStart"/>
      <w:r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</w:t>
      </w:r>
      <w:proofErr w:type="gramEnd"/>
      <w:r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A0561F" w:rsidRPr="00A93152" w:rsidRDefault="000B7611" w:rsidP="00A93152">
      <w:pPr>
        <w:shd w:val="clear" w:color="auto" w:fill="FFFFFF"/>
        <w:tabs>
          <w:tab w:val="left" w:pos="921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Красносадовск</w:t>
      </w:r>
      <w:r w:rsidR="00A0561F"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ом сельском </w:t>
      </w:r>
      <w:proofErr w:type="gramStart"/>
      <w:r w:rsidR="00A0561F"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поселении</w:t>
      </w:r>
      <w:proofErr w:type="gramEnd"/>
      <w:r w:rsidR="00A0561F"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 на 202</w:t>
      </w:r>
      <w:r w:rsid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</w:t>
      </w:r>
      <w:r w:rsidR="00A0561F" w:rsidRPr="00A9315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</w:t>
      </w:r>
    </w:p>
    <w:p w:rsidR="00A0561F" w:rsidRPr="00A0561F" w:rsidRDefault="00A0561F" w:rsidP="00A0561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proofErr w:type="gramStart"/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постановлением Администрации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 от 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17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.10.2018 № 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86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/1 «Об утверждении Порядка разработки, реализации и оценки </w:t>
      </w:r>
      <w:r w:rsidRPr="00A0561F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 xml:space="preserve">эффективности муниципальных программ </w:t>
      </w:r>
      <w:r w:rsidR="000B7611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ого сельского поселения», постановлением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Администрации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ого сельского поселения от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17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.10.2018 №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86/2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Перечня муниципальных программ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поселения»</w:t>
      </w:r>
      <w:r w:rsidR="005E09D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,</w:t>
      </w:r>
      <w:r w:rsidR="005F1D18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постановлением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Администрации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 от 2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.1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1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.2018 №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92/3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«Обеспечение общественного порядка и противодействие</w:t>
      </w:r>
      <w:proofErr w:type="gramEnd"/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преступности в </w:t>
      </w:r>
      <w:r w:rsidR="000B76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 сельском поселении»</w:t>
      </w:r>
      <w:r w:rsidR="005E09D7" w:rsidRPr="005E09D7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E09D7" w:rsidRPr="00C73746">
        <w:rPr>
          <w:rFonts w:ascii="Times New Roman" w:hAnsi="Times New Roman" w:cs="Times New Roman"/>
          <w:bCs/>
          <w:kern w:val="2"/>
          <w:sz w:val="28"/>
          <w:szCs w:val="28"/>
        </w:rPr>
        <w:t>и решением</w:t>
      </w:r>
      <w:r w:rsidR="005E09D7" w:rsidRPr="00D664B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D664B6" w:rsidRPr="00D664B6">
        <w:rPr>
          <w:rFonts w:ascii="Times New Roman" w:hAnsi="Times New Roman" w:cs="Times New Roman"/>
          <w:bCs/>
          <w:kern w:val="2"/>
          <w:sz w:val="28"/>
          <w:szCs w:val="28"/>
        </w:rPr>
        <w:t>С</w:t>
      </w:r>
      <w:r w:rsidR="005E09D7" w:rsidRPr="00D664B6">
        <w:rPr>
          <w:rFonts w:ascii="Times New Roman" w:hAnsi="Times New Roman" w:cs="Times New Roman"/>
          <w:bCs/>
          <w:kern w:val="2"/>
          <w:sz w:val="28"/>
          <w:szCs w:val="28"/>
        </w:rPr>
        <w:t>обрания</w:t>
      </w:r>
      <w:r w:rsidR="005E09D7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депутатов Красносадовского сельского поселения от </w:t>
      </w:r>
      <w:r w:rsidR="00A93152" w:rsidRPr="00C73746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A93152">
        <w:rPr>
          <w:rFonts w:ascii="Times New Roman" w:hAnsi="Times New Roman" w:cs="Times New Roman"/>
          <w:bCs/>
          <w:kern w:val="2"/>
          <w:sz w:val="28"/>
          <w:szCs w:val="28"/>
        </w:rPr>
        <w:t>7.12.2022 №60</w:t>
      </w:r>
      <w:r w:rsidR="00A93152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 бюджет</w:t>
      </w:r>
      <w:r w:rsidR="00A93152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A93152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Красносадовского сельского поселения Азовского района на 202</w:t>
      </w:r>
      <w:r w:rsidR="00A9315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A93152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и плановый период 202</w:t>
      </w:r>
      <w:r w:rsidR="00A93152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A93152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202</w:t>
      </w:r>
      <w:r w:rsidR="00A93152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A93152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годов»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="000B76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ого сельского поселения</w:t>
      </w: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A0561F" w:rsidRPr="00A93152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A93152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  <w:t>ПОСТАНОВЛЯЕТ:</w:t>
      </w:r>
    </w:p>
    <w:p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A0561F" w:rsidRPr="00A0561F" w:rsidRDefault="00A0561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ого сельского поселения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0B76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 сельском поселении»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D664B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A9315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3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A0561F" w:rsidRPr="00A0561F" w:rsidRDefault="00A0561F" w:rsidP="00A056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0B761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поселения.</w:t>
      </w:r>
    </w:p>
    <w:p w:rsidR="00A0561F" w:rsidRPr="00A0561F" w:rsidRDefault="009E208F" w:rsidP="00A0561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="00A0561F" w:rsidRPr="00A0561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 Контроль за выполнением настоящего постановления оставляю за собой.</w:t>
      </w:r>
    </w:p>
    <w:p w:rsidR="00A0561F" w:rsidRPr="00A0561F" w:rsidRDefault="00A0561F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421A" w:rsidRDefault="00E0421A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61F" w:rsidRPr="00A0561F" w:rsidRDefault="00A93152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A0561F" w:rsidRPr="00A0561F" w:rsidRDefault="000B7611" w:rsidP="00A056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0561F" w:rsidRPr="00A0561F" w:rsidSect="005912AA">
          <w:pgSz w:w="11906" w:h="16838"/>
          <w:pgMar w:top="709" w:right="70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</w:t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</w:t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0561F"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9D1C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A931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D1C9D">
        <w:rPr>
          <w:rFonts w:ascii="Times New Roman" w:eastAsia="Times New Roman" w:hAnsi="Times New Roman" w:cs="Times New Roman"/>
          <w:sz w:val="28"/>
          <w:szCs w:val="28"/>
          <w:lang w:eastAsia="ar-SA"/>
        </w:rPr>
        <w:t>Н.</w:t>
      </w:r>
      <w:r w:rsidR="00576215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9D1C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76215">
        <w:rPr>
          <w:rFonts w:ascii="Times New Roman" w:eastAsia="Times New Roman" w:hAnsi="Times New Roman" w:cs="Times New Roman"/>
          <w:sz w:val="28"/>
          <w:szCs w:val="28"/>
          <w:lang w:eastAsia="ar-SA"/>
        </w:rPr>
        <w:t>Пивн</w:t>
      </w:r>
      <w:r w:rsidR="009D1C9D">
        <w:rPr>
          <w:rFonts w:ascii="Times New Roman" w:eastAsia="Times New Roman" w:hAnsi="Times New Roman" w:cs="Times New Roman"/>
          <w:sz w:val="28"/>
          <w:szCs w:val="28"/>
          <w:lang w:eastAsia="ar-SA"/>
        </w:rPr>
        <w:t>енко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90652B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  <w:r w:rsidR="00906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A0561F" w:rsidRPr="00A0561F" w:rsidRDefault="000B7611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Красносадовск</w:t>
      </w:r>
      <w:r w:rsidR="00A0561F"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06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0561F" w:rsidRPr="00A0561F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76215">
        <w:rPr>
          <w:rFonts w:ascii="Times New Roman" w:eastAsia="Times New Roman" w:hAnsi="Times New Roman" w:cs="Times New Roman"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D664B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0652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E0421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0652B">
        <w:rPr>
          <w:rFonts w:ascii="Times New Roman" w:eastAsia="Times New Roman" w:hAnsi="Times New Roman" w:cs="Times New Roman"/>
          <w:sz w:val="24"/>
          <w:szCs w:val="24"/>
          <w:lang w:eastAsia="ar-SA"/>
        </w:rPr>
        <w:t>88</w:t>
      </w:r>
    </w:p>
    <w:p w:rsidR="00A0561F" w:rsidRPr="00A0561F" w:rsidRDefault="00A0561F" w:rsidP="00A0561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561F" w:rsidRPr="00A0561F" w:rsidRDefault="00A0561F" w:rsidP="00A0561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«Обеспечение общественного порядка и противодействие преступности в </w:t>
      </w:r>
      <w:r w:rsidR="000B76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Красносадовск</w:t>
      </w:r>
      <w:r w:rsidRPr="00A056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ом сельском поселении» </w:t>
      </w:r>
      <w:r w:rsidR="003751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90652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05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0561F" w:rsidRPr="00A0561F" w:rsidRDefault="00A0561F" w:rsidP="00A0561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2547"/>
        <w:gridCol w:w="1843"/>
        <w:gridCol w:w="3402"/>
        <w:gridCol w:w="1275"/>
        <w:gridCol w:w="709"/>
        <w:gridCol w:w="1073"/>
        <w:gridCol w:w="142"/>
        <w:gridCol w:w="1135"/>
        <w:gridCol w:w="141"/>
        <w:gridCol w:w="1134"/>
        <w:gridCol w:w="1276"/>
      </w:tblGrid>
      <w:tr w:rsidR="00A0561F" w:rsidRPr="00A0561F" w:rsidTr="00C41528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расходов, (тыс. рублей) </w:t>
            </w:r>
            <w:hyperlink w:anchor="Par1127" w:history="1">
              <w:r w:rsidRPr="00A056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1. «Профилактика экстремизма и терроризма»       </w:t>
            </w:r>
          </w:p>
        </w:tc>
      </w:tr>
      <w:tr w:rsidR="00A0561F" w:rsidRPr="00A0561F" w:rsidTr="003072FC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Информационно-пропагандистское противодействие экстремизму и терроризму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lang w:eastAsia="ar-SA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7A1CFE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561F"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7A1C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3072FC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1.2.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3072FC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1.3. обеспечение деятельности добровольных народных дружин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Повышение антитеррористической защищенности объектов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D6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D66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«С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  <w:r w:rsidRPr="00A056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2.1. </w:t>
            </w:r>
            <w:r w:rsidRPr="00A0561F"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овершенствование правового регулирования в сфере противодействия коррупции на территории </w:t>
            </w:r>
            <w:r w:rsidR="000B7611">
              <w:rPr>
                <w:rFonts w:ascii="Times New Roman" w:eastAsia="Times New Roman" w:hAnsi="Times New Roman" w:cs="Times New Roman"/>
                <w:bCs/>
                <w:lang w:eastAsia="ar-SA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ar-SA"/>
              </w:rPr>
              <w:t>ого сельского поселения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эффективной муниципальной политики на территории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по противодействию коррупции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2.3. Антикоррупционная экспертиза муниципальных нормативных правовых актов </w:t>
            </w:r>
            <w:r w:rsidR="000B7611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ого сельского поселения и их проектов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Реализация антикоррупционного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7A1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2.4. Организация проведения мониторингов общественного мнения по вопросам проявления коррупции, </w:t>
            </w:r>
            <w:proofErr w:type="spellStart"/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коррупциогенности</w:t>
            </w:r>
            <w:proofErr w:type="spellEnd"/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эффективности мер антикоррупционной направленности в 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органах местного самоуправления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Снижение показателей про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явления коррупции в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ом сельском поселении и увеличение </w:t>
            </w:r>
            <w:proofErr w:type="gramStart"/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показателей информационной открытости дея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 ор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ганов местного само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softHyphen/>
              <w:t>управления</w:t>
            </w:r>
            <w:proofErr w:type="gramEnd"/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Основное мероприятие 2.5. Обеспечение прозрачности деятельности органов местного 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самоуправления </w:t>
            </w:r>
            <w:r w:rsidR="000B7611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bCs/>
                <w:lang w:eastAsia="ru-RU"/>
              </w:rPr>
              <w:t>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эффективной политики на территории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 по противодействию коррупции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0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«Комплексные меры противодействия злоупотреблению наркотиками и их незаконному обороту»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3.1.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3.2.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3072FC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7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4.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«Гармонизация межнациональных отношений на территории </w:t>
            </w:r>
            <w:r w:rsidR="000B7611">
              <w:rPr>
                <w:rFonts w:ascii="Times New Roman" w:eastAsia="Times New Roman" w:hAnsi="Times New Roman" w:cs="Times New Roman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ого сельского поселения»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4.1.</w:t>
            </w:r>
          </w:p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CFE">
              <w:rPr>
                <w:rFonts w:ascii="Times New Roman" w:eastAsia="Arial Unicode MS" w:hAnsi="Times New Roman" w:cs="Times New Roman"/>
                <w:lang w:eastAsia="ru-RU"/>
              </w:rPr>
              <w:t>Гармонизации межнациональных отношений</w:t>
            </w:r>
            <w:r w:rsidRPr="007A1CFE">
              <w:rPr>
                <w:rFonts w:ascii="Times New Roman" w:eastAsia="Times New Roman" w:hAnsi="Times New Roman" w:cs="Times New Roman"/>
                <w:lang w:eastAsia="ru-RU"/>
              </w:rPr>
              <w:t>, предупреждение</w:t>
            </w: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 xml:space="preserve"> межэтнических конфликтов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B7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57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57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561F" w:rsidRPr="00A0561F" w:rsidTr="00C41528">
        <w:trPr>
          <w:tblCellSpacing w:w="5" w:type="nil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D664B6" w:rsidP="00EA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561F"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D664B6" w:rsidP="00EA3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561F"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F" w:rsidRPr="00A0561F" w:rsidRDefault="00A0561F" w:rsidP="00A05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A0FC1" w:rsidRPr="00AB04D3" w:rsidRDefault="006A0FC1" w:rsidP="00F44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A0FC1" w:rsidRPr="00AB04D3" w:rsidSect="00310237">
      <w:pgSz w:w="16838" w:h="11906" w:orient="landscape"/>
      <w:pgMar w:top="851" w:right="82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D3"/>
    <w:rsid w:val="000B7611"/>
    <w:rsid w:val="00176C6E"/>
    <w:rsid w:val="001C41F6"/>
    <w:rsid w:val="00243B69"/>
    <w:rsid w:val="003072FC"/>
    <w:rsid w:val="00310237"/>
    <w:rsid w:val="0037512F"/>
    <w:rsid w:val="00480B34"/>
    <w:rsid w:val="00490AAC"/>
    <w:rsid w:val="00576215"/>
    <w:rsid w:val="005912AA"/>
    <w:rsid w:val="005B5F3F"/>
    <w:rsid w:val="005E09D7"/>
    <w:rsid w:val="005F1D18"/>
    <w:rsid w:val="0066733F"/>
    <w:rsid w:val="006A0FC1"/>
    <w:rsid w:val="0075689A"/>
    <w:rsid w:val="00782087"/>
    <w:rsid w:val="007A1CFE"/>
    <w:rsid w:val="0090652B"/>
    <w:rsid w:val="009D1C9D"/>
    <w:rsid w:val="009E208F"/>
    <w:rsid w:val="009F264D"/>
    <w:rsid w:val="00A0561F"/>
    <w:rsid w:val="00A625F2"/>
    <w:rsid w:val="00A7131C"/>
    <w:rsid w:val="00A93152"/>
    <w:rsid w:val="00AB04D3"/>
    <w:rsid w:val="00B407E8"/>
    <w:rsid w:val="00B756A4"/>
    <w:rsid w:val="00C41528"/>
    <w:rsid w:val="00C97201"/>
    <w:rsid w:val="00CA7579"/>
    <w:rsid w:val="00D664B6"/>
    <w:rsid w:val="00D755F2"/>
    <w:rsid w:val="00D83878"/>
    <w:rsid w:val="00E0421A"/>
    <w:rsid w:val="00EA3FFF"/>
    <w:rsid w:val="00EA5E45"/>
    <w:rsid w:val="00F4482E"/>
    <w:rsid w:val="00F55224"/>
    <w:rsid w:val="00F7443E"/>
    <w:rsid w:val="00F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AC"/>
  </w:style>
  <w:style w:type="paragraph" w:styleId="1">
    <w:name w:val="heading 1"/>
    <w:basedOn w:val="a"/>
    <w:next w:val="a"/>
    <w:link w:val="10"/>
    <w:qFormat/>
    <w:rsid w:val="000B761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B761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0B76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cp:lastPrinted>2019-12-26T08:06:00Z</cp:lastPrinted>
  <dcterms:created xsi:type="dcterms:W3CDTF">2020-01-15T10:08:00Z</dcterms:created>
  <dcterms:modified xsi:type="dcterms:W3CDTF">2023-05-22T09:39:00Z</dcterms:modified>
</cp:coreProperties>
</file>