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BF" w:rsidRDefault="008A23BF" w:rsidP="008A23B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ВНИМАНИЕ!</w:t>
      </w:r>
    </w:p>
    <w:p w:rsidR="008A23BF" w:rsidRDefault="008A23BF" w:rsidP="008A23B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 ИЮЛЯ – ДЕНЬ ОБЩЕРОССИЙСКОГО ГОЛОСОВАНИЯ ПО ПОПРАВКАМ В КОНСТИТУЦИЮ.</w:t>
      </w:r>
    </w:p>
    <w:p w:rsidR="008A23BF" w:rsidRDefault="008A23BF" w:rsidP="008A23B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ПОМОГИ СДЕЛАТЬ СТРАНУ ЛУЧШЕ – СТАНОВИСЬ ВОЛОНТЕРОМ!</w:t>
      </w:r>
    </w:p>
    <w:p w:rsidR="008A23BF" w:rsidRDefault="008A23BF" w:rsidP="008A23B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Азовский район присоединяется к Всероссийской акции «Волонтеры Конституции». В рамках акции волонтеры в возрасте от 16 лет объединятся, чтобы позаботиться о пожилых гражданах и минимизировать риск их заболевания в день голосования.</w:t>
      </w:r>
    </w:p>
    <w:p w:rsidR="008A23BF" w:rsidRDefault="008A23BF" w:rsidP="008A23B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КАКОВА РОЛЬ ВОЛОНТЕРА В АКЦИИ?</w:t>
      </w:r>
    </w:p>
    <w:p w:rsidR="008A23BF" w:rsidRDefault="008A23BF" w:rsidP="008A23B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Волонтеры помогут участвовать в </w:t>
      </w:r>
      <w:proofErr w:type="spellStart"/>
      <w:r>
        <w:rPr>
          <w:rFonts w:ascii="Times New Roman" w:hAnsi="Times New Roman" w:cs="Times New Roman"/>
          <w:sz w:val="24"/>
        </w:rPr>
        <w:t>обзвоне</w:t>
      </w:r>
      <w:proofErr w:type="spellEnd"/>
      <w:r>
        <w:rPr>
          <w:rFonts w:ascii="Times New Roman" w:hAnsi="Times New Roman" w:cs="Times New Roman"/>
          <w:sz w:val="24"/>
        </w:rPr>
        <w:t xml:space="preserve"> пожилых граждан 65+ своего региона с информацией о возможности голосования за вносимые поправки в Конституцию Российской Федерации, не выходя из дома.</w:t>
      </w:r>
    </w:p>
    <w:p w:rsidR="008A23BF" w:rsidRDefault="008A23BF" w:rsidP="008A23B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ЭТО СДЕЛАТЬ?</w:t>
      </w:r>
    </w:p>
    <w:p w:rsidR="008A23BF" w:rsidRDefault="008A23BF" w:rsidP="008A23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Обзвон</w:t>
      </w:r>
      <w:proofErr w:type="spellEnd"/>
      <w:r>
        <w:rPr>
          <w:rFonts w:ascii="Times New Roman" w:hAnsi="Times New Roman" w:cs="Times New Roman"/>
          <w:sz w:val="24"/>
        </w:rPr>
        <w:t xml:space="preserve"> граждан происходит через мобильное приложение #</w:t>
      </w:r>
      <w:proofErr w:type="spellStart"/>
      <w:r>
        <w:rPr>
          <w:rFonts w:ascii="Times New Roman" w:hAnsi="Times New Roman" w:cs="Times New Roman"/>
          <w:sz w:val="24"/>
        </w:rPr>
        <w:t>МыВместе</w:t>
      </w:r>
      <w:proofErr w:type="spellEnd"/>
    </w:p>
    <w:p w:rsidR="008A23BF" w:rsidRDefault="008A23BF" w:rsidP="008A23B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!!! Чтобы Вы не тратили свои трафик и деньги, отдел по делам молодежи Администрации Азовского района будет производить выдачу специальных сим-карт с интернетом. По всем вопросам обращаться в отдел по делам молодежи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тел. 8 (863 42) 4 03 79</w:t>
      </w:r>
    </w:p>
    <w:p w:rsidR="008A23BF" w:rsidRDefault="008A23BF" w:rsidP="008A23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Алгоритм Вашего разговора уже есть в приложении! Можете не переживать, что разговор зайдет в тупик или Вам будет сложно ответить.</w:t>
      </w:r>
    </w:p>
    <w:p w:rsidR="008A23BF" w:rsidRDefault="008A23BF" w:rsidP="008A23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время разговора абонент не будет знать Вашего личного номера телефона, как и Вы не будете знать его. Через приложение отображается только базовая информация (ФИО, год рождения)</w:t>
      </w:r>
    </w:p>
    <w:p w:rsidR="008A23BF" w:rsidRDefault="008A23BF" w:rsidP="008A23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ответы Вы должны будете занести в специальные поля для ответа</w:t>
      </w:r>
    </w:p>
    <w:p w:rsidR="008A23BF" w:rsidRDefault="008A23BF" w:rsidP="008A23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Статистику по своим звонкам Вы также можете отследить в приложении</w:t>
      </w:r>
    </w:p>
    <w:p w:rsidR="008A23BF" w:rsidRDefault="008A23BF" w:rsidP="008A23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проделанной работе ежедневно до 16:00 сообщаете специалисту ОДМ </w:t>
      </w:r>
      <w:proofErr w:type="spellStart"/>
      <w:r>
        <w:rPr>
          <w:rFonts w:ascii="Times New Roman" w:hAnsi="Times New Roman" w:cs="Times New Roman"/>
          <w:sz w:val="24"/>
        </w:rPr>
        <w:t>Васильчук</w:t>
      </w:r>
      <w:proofErr w:type="spellEnd"/>
      <w:r>
        <w:rPr>
          <w:rFonts w:ascii="Times New Roman" w:hAnsi="Times New Roman" w:cs="Times New Roman"/>
          <w:sz w:val="24"/>
        </w:rPr>
        <w:t xml:space="preserve"> Анастасии Алексеевне по номеру телефона 8 928 171 98 05 (</w:t>
      </w:r>
      <w:proofErr w:type="spellStart"/>
      <w:r>
        <w:rPr>
          <w:rFonts w:ascii="Times New Roman" w:hAnsi="Times New Roman" w:cs="Times New Roman"/>
          <w:sz w:val="24"/>
        </w:rPr>
        <w:t>вотсап</w:t>
      </w:r>
      <w:proofErr w:type="spellEnd"/>
      <w:r>
        <w:rPr>
          <w:rFonts w:ascii="Times New Roman" w:hAnsi="Times New Roman" w:cs="Times New Roman"/>
          <w:sz w:val="24"/>
        </w:rPr>
        <w:t>) или по рабочему: 8 (863 42) 4 03 79. Сообщить необходимо только итоговую цифру совершенных звонков!</w:t>
      </w:r>
    </w:p>
    <w:p w:rsidR="008A23BF" w:rsidRDefault="008A23BF" w:rsidP="008A23B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волонтеры, принимающие участие в акции «Волонтеры Конституции», получат записи в волонтерские книжки! Активные участники (определяются по общему количеству звонков) получат благодарственные письма и ценные призы от ГАУ РО «</w:t>
      </w:r>
      <w:proofErr w:type="spellStart"/>
      <w:r>
        <w:rPr>
          <w:rFonts w:ascii="Times New Roman" w:hAnsi="Times New Roman" w:cs="Times New Roman"/>
          <w:sz w:val="24"/>
        </w:rPr>
        <w:t>Донволонтер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8A23BF" w:rsidRDefault="008A23BF" w:rsidP="008A23BF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F874CC" w:rsidRDefault="008A23BF">
      <w:r w:rsidRPr="008A23BF">
        <w:rPr>
          <w:noProof/>
        </w:rPr>
        <w:drawing>
          <wp:inline distT="0" distB="0" distL="0" distR="0">
            <wp:extent cx="6616431" cy="2011878"/>
            <wp:effectExtent l="19050" t="0" r="0" b="0"/>
            <wp:docPr id="5" name="Рисунок 1" descr="https://np-vesti.ru/wp-content/uploads/2020/03/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p-vesti.ru/wp-content/uploads/2020/03/v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4541" b="39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510" cy="201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74CC" w:rsidSect="008A23B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DF5"/>
    <w:multiLevelType w:val="hybridMultilevel"/>
    <w:tmpl w:val="B2DC37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A23BF"/>
    <w:rsid w:val="0059717A"/>
    <w:rsid w:val="008A23BF"/>
    <w:rsid w:val="00A43A38"/>
    <w:rsid w:val="00F8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3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Петровна</dc:creator>
  <cp:lastModifiedBy>New</cp:lastModifiedBy>
  <cp:revision>2</cp:revision>
  <cp:lastPrinted>2020-06-17T07:46:00Z</cp:lastPrinted>
  <dcterms:created xsi:type="dcterms:W3CDTF">2020-06-17T07:49:00Z</dcterms:created>
  <dcterms:modified xsi:type="dcterms:W3CDTF">2020-06-17T07:49:00Z</dcterms:modified>
</cp:coreProperties>
</file>